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03-06/2024/0422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Приморско-Ахтарск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Приморско-Ахтарск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2601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03-06/2024/0422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